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14DA" w14:textId="77777777" w:rsidR="00AA7931" w:rsidRDefault="003B7E72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25"/>
        <w:gridCol w:w="694"/>
        <w:gridCol w:w="828"/>
        <w:gridCol w:w="5036"/>
        <w:gridCol w:w="976"/>
        <w:gridCol w:w="992"/>
      </w:tblGrid>
      <w:tr w:rsidR="00AA7931" w14:paraId="2F076404" w14:textId="77777777" w:rsidTr="003B7E72">
        <w:tc>
          <w:tcPr>
            <w:tcW w:w="825" w:type="dxa"/>
            <w:vAlign w:val="center"/>
          </w:tcPr>
          <w:p w14:paraId="70B8CA28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 w14:paraId="7C304E00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28" w:type="dxa"/>
            <w:vAlign w:val="center"/>
          </w:tcPr>
          <w:p w14:paraId="642D3E60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036" w:type="dxa"/>
            <w:vAlign w:val="center"/>
          </w:tcPr>
          <w:p w14:paraId="36BEC3C4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76" w:type="dxa"/>
            <w:vAlign w:val="center"/>
          </w:tcPr>
          <w:p w14:paraId="4F68F657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08BF5408" w14:textId="77777777" w:rsidR="00AA7931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B7E72" w14:paraId="762E9ADA" w14:textId="77777777" w:rsidTr="003B7E72">
        <w:trPr>
          <w:trHeight w:val="409"/>
        </w:trPr>
        <w:tc>
          <w:tcPr>
            <w:tcW w:w="825" w:type="dxa"/>
            <w:vMerge w:val="restart"/>
            <w:vAlign w:val="center"/>
          </w:tcPr>
          <w:p w14:paraId="4994AE44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 w14:paraId="67EE451C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3ADE3E48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7B081456" w14:textId="77777777" w:rsidR="003B7E72" w:rsidRDefault="003B7E72">
            <w:pPr>
              <w:spacing w:line="360" w:lineRule="auto"/>
            </w:pPr>
            <w:r>
              <w:t>复习第一单元，积累和春天有关的四字词语</w:t>
            </w:r>
          </w:p>
        </w:tc>
        <w:tc>
          <w:tcPr>
            <w:tcW w:w="976" w:type="dxa"/>
            <w:vMerge w:val="restart"/>
            <w:vAlign w:val="center"/>
          </w:tcPr>
          <w:p w14:paraId="000132B0" w14:textId="6A518ABC" w:rsidR="003B7E72" w:rsidRDefault="003B7E72" w:rsidP="00690A95">
            <w:pPr>
              <w:spacing w:line="360" w:lineRule="auto"/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49023EC3" w14:textId="5AFD5CD4" w:rsidR="003B7E72" w:rsidRDefault="003B7E72" w:rsidP="00A547A7">
            <w:pPr>
              <w:spacing w:line="360" w:lineRule="auto"/>
            </w:pPr>
            <w:r>
              <w:t>30分钟</w:t>
            </w:r>
          </w:p>
        </w:tc>
      </w:tr>
      <w:tr w:rsidR="003B7E72" w14:paraId="039D2C2E" w14:textId="77777777" w:rsidTr="003B7E72">
        <w:trPr>
          <w:trHeight w:val="1410"/>
        </w:trPr>
        <w:tc>
          <w:tcPr>
            <w:tcW w:w="825" w:type="dxa"/>
            <w:vMerge/>
            <w:vAlign w:val="center"/>
          </w:tcPr>
          <w:p w14:paraId="74F786FE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5702AA65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1C4FC2BB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3AEE31D6" w14:textId="77777777" w:rsidR="003B7E72" w:rsidRDefault="003B7E72">
            <w:r>
              <w:t>操作小实践</w:t>
            </w:r>
          </w:p>
          <w:p w14:paraId="5EFAB788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535FBF9C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  <w:vAlign w:val="center"/>
          </w:tcPr>
          <w:p w14:paraId="1B46B065" w14:textId="0418B96F" w:rsidR="003B7E72" w:rsidRDefault="003B7E72" w:rsidP="00690A95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01E9DBAD" w14:textId="3C305F53" w:rsidR="003B7E72" w:rsidRDefault="003B7E72" w:rsidP="00A547A7">
            <w:pPr>
              <w:spacing w:line="360" w:lineRule="auto"/>
            </w:pPr>
          </w:p>
        </w:tc>
      </w:tr>
      <w:tr w:rsidR="003B7E72" w14:paraId="24D01A2B" w14:textId="77777777" w:rsidTr="003B7E72">
        <w:tc>
          <w:tcPr>
            <w:tcW w:w="825" w:type="dxa"/>
            <w:vMerge/>
            <w:vAlign w:val="center"/>
          </w:tcPr>
          <w:p w14:paraId="3FB49A42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E8EB3A2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138DF3FE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47D61C35" w14:textId="77777777" w:rsidR="003B7E72" w:rsidRDefault="003B7E72">
            <w:r>
              <w:t>1.拼读M4单词：ride, skip, play, fly, gift, card, firecracker, firework, boy, wolf, farmer</w:t>
            </w:r>
          </w:p>
          <w:p w14:paraId="7C04FB49" w14:textId="77777777" w:rsidR="003B7E72" w:rsidRDefault="003B7E72">
            <w:r>
              <w:t>2.熟读书pp.38,42 Listen and say</w:t>
            </w:r>
          </w:p>
        </w:tc>
        <w:tc>
          <w:tcPr>
            <w:tcW w:w="976" w:type="dxa"/>
            <w:vMerge/>
            <w:vAlign w:val="center"/>
          </w:tcPr>
          <w:p w14:paraId="66291E25" w14:textId="2BD56986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27670BE" w14:textId="7253B119" w:rsidR="003B7E72" w:rsidRDefault="003B7E72">
            <w:pPr>
              <w:spacing w:line="360" w:lineRule="auto"/>
            </w:pPr>
          </w:p>
        </w:tc>
      </w:tr>
      <w:tr w:rsidR="003B7E72" w14:paraId="13708F7E" w14:textId="77777777" w:rsidTr="003B7E72">
        <w:tc>
          <w:tcPr>
            <w:tcW w:w="825" w:type="dxa"/>
            <w:vMerge/>
            <w:vAlign w:val="center"/>
          </w:tcPr>
          <w:p w14:paraId="5E88A1BC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3AB19964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4A5660FA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6ED333E1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14:paraId="377A2F82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57D4FF0" w14:textId="77777777" w:rsidR="003B7E72" w:rsidRDefault="003B7E72">
            <w:pPr>
              <w:spacing w:line="360" w:lineRule="auto"/>
            </w:pPr>
          </w:p>
        </w:tc>
      </w:tr>
      <w:tr w:rsidR="003B7E72" w14:paraId="66280BE4" w14:textId="77777777" w:rsidTr="003B7E72">
        <w:tc>
          <w:tcPr>
            <w:tcW w:w="825" w:type="dxa"/>
            <w:vMerge w:val="restart"/>
            <w:vAlign w:val="center"/>
          </w:tcPr>
          <w:p w14:paraId="603D9E6D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 w14:paraId="36F3AAA4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3CE636C3" w14:textId="77777777" w:rsidR="003B7E72" w:rsidRDefault="003B7E72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036" w:type="dxa"/>
          </w:tcPr>
          <w:p w14:paraId="66CFA0DE" w14:textId="77777777" w:rsidR="003B7E72" w:rsidRDefault="003B7E72">
            <w:pPr>
              <w:spacing w:line="360" w:lineRule="auto"/>
            </w:pPr>
            <w:r>
              <w:t>1、书空第21课词语。</w:t>
            </w:r>
          </w:p>
          <w:p w14:paraId="465B502C" w14:textId="77777777" w:rsidR="003B7E72" w:rsidRDefault="003B7E72">
            <w:pPr>
              <w:spacing w:line="360" w:lineRule="auto"/>
            </w:pPr>
            <w:r>
              <w:t>2、复习第一单元，积累和春天有关的四字词语。</w:t>
            </w:r>
          </w:p>
        </w:tc>
        <w:tc>
          <w:tcPr>
            <w:tcW w:w="976" w:type="dxa"/>
            <w:vMerge w:val="restart"/>
            <w:vAlign w:val="center"/>
          </w:tcPr>
          <w:p w14:paraId="381F7490" w14:textId="6966F1BE" w:rsidR="003B7E72" w:rsidRDefault="003B7E72" w:rsidP="000908EE">
            <w:pPr>
              <w:spacing w:line="360" w:lineRule="auto"/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9C78437" w14:textId="52BA437B" w:rsidR="003B7E72" w:rsidRDefault="003B7E72" w:rsidP="00A96F14">
            <w:pPr>
              <w:spacing w:line="360" w:lineRule="auto"/>
            </w:pPr>
            <w:r>
              <w:t>25分钟</w:t>
            </w:r>
          </w:p>
        </w:tc>
      </w:tr>
      <w:tr w:rsidR="003B7E72" w14:paraId="52BF43A3" w14:textId="77777777" w:rsidTr="003B7E72">
        <w:trPr>
          <w:trHeight w:val="1410"/>
        </w:trPr>
        <w:tc>
          <w:tcPr>
            <w:tcW w:w="825" w:type="dxa"/>
            <w:vMerge/>
            <w:vAlign w:val="center"/>
          </w:tcPr>
          <w:p w14:paraId="295D28D5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75F448A5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3793D6E8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3DA84A96" w14:textId="77777777" w:rsidR="003B7E72" w:rsidRDefault="003B7E72">
            <w:r>
              <w:t>操作小实践</w:t>
            </w:r>
          </w:p>
          <w:p w14:paraId="7C424131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14CBF9CD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  <w:vAlign w:val="center"/>
          </w:tcPr>
          <w:p w14:paraId="703AF0D5" w14:textId="0DC360C2" w:rsidR="003B7E72" w:rsidRDefault="003B7E72" w:rsidP="000908EE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20360089" w14:textId="7460F976" w:rsidR="003B7E72" w:rsidRDefault="003B7E72" w:rsidP="00A96F14">
            <w:pPr>
              <w:spacing w:line="360" w:lineRule="auto"/>
            </w:pPr>
          </w:p>
        </w:tc>
      </w:tr>
      <w:tr w:rsidR="003B7E72" w14:paraId="11648C56" w14:textId="77777777" w:rsidTr="003B7E72">
        <w:tc>
          <w:tcPr>
            <w:tcW w:w="825" w:type="dxa"/>
            <w:vMerge/>
            <w:vAlign w:val="center"/>
          </w:tcPr>
          <w:p w14:paraId="0E92A314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2A86E818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1482B28B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75083F75" w14:textId="77777777" w:rsidR="003B7E72" w:rsidRDefault="003B7E72">
            <w:r>
              <w:t>1.拼读M4单词：ride, skip, play, fly, gift, card, firecracker, firework, boy, wolf, farmer</w:t>
            </w:r>
          </w:p>
          <w:p w14:paraId="587757D9" w14:textId="77777777" w:rsidR="003B7E72" w:rsidRDefault="003B7E72">
            <w:r>
              <w:t>2.熟读书pp.38,42 Listen and say</w:t>
            </w:r>
          </w:p>
        </w:tc>
        <w:tc>
          <w:tcPr>
            <w:tcW w:w="976" w:type="dxa"/>
            <w:vMerge/>
            <w:vAlign w:val="center"/>
          </w:tcPr>
          <w:p w14:paraId="757212D8" w14:textId="2DE3B59A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449E1B4" w14:textId="43C8DEC3" w:rsidR="003B7E72" w:rsidRDefault="003B7E72">
            <w:pPr>
              <w:spacing w:line="360" w:lineRule="auto"/>
            </w:pPr>
          </w:p>
        </w:tc>
      </w:tr>
      <w:tr w:rsidR="003B7E72" w14:paraId="2103173F" w14:textId="77777777" w:rsidTr="003B7E72">
        <w:tc>
          <w:tcPr>
            <w:tcW w:w="825" w:type="dxa"/>
            <w:vMerge/>
            <w:vAlign w:val="center"/>
          </w:tcPr>
          <w:p w14:paraId="59687FD4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18FCD7E3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36F2DA36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1DAA0CAE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14:paraId="1FB5387E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064505FB" w14:textId="77777777" w:rsidR="003B7E72" w:rsidRDefault="003B7E72">
            <w:pPr>
              <w:spacing w:line="360" w:lineRule="auto"/>
            </w:pPr>
          </w:p>
        </w:tc>
      </w:tr>
      <w:tr w:rsidR="003B7E72" w14:paraId="45B9C1D0" w14:textId="77777777" w:rsidTr="003B7E72">
        <w:tc>
          <w:tcPr>
            <w:tcW w:w="825" w:type="dxa"/>
            <w:vMerge w:val="restart"/>
            <w:vAlign w:val="center"/>
          </w:tcPr>
          <w:p w14:paraId="0E9F940C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 w14:paraId="1AFF40C4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4D645FB7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1EB8D862" w14:textId="77777777" w:rsidR="003B7E72" w:rsidRDefault="003B7E72">
            <w:pPr>
              <w:numPr>
                <w:ilvl w:val="0"/>
                <w:numId w:val="2"/>
              </w:numPr>
            </w:pPr>
            <w:r>
              <w:t>书空空中课堂指导的汉字</w:t>
            </w:r>
          </w:p>
          <w:p w14:paraId="3451E678" w14:textId="77777777" w:rsidR="003B7E72" w:rsidRDefault="003B7E72">
            <w:pPr>
              <w:numPr>
                <w:ilvl w:val="0"/>
                <w:numId w:val="2"/>
              </w:numPr>
            </w:pPr>
            <w:r>
              <w:t>生字专项复习</w:t>
            </w:r>
          </w:p>
        </w:tc>
        <w:tc>
          <w:tcPr>
            <w:tcW w:w="976" w:type="dxa"/>
            <w:vMerge w:val="restart"/>
            <w:vAlign w:val="center"/>
          </w:tcPr>
          <w:p w14:paraId="45034C48" w14:textId="6E7A5C01" w:rsidR="003B7E72" w:rsidRDefault="003B7E72" w:rsidP="00034264">
            <w:pPr>
              <w:spacing w:line="360" w:lineRule="auto"/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A9232F6" w14:textId="4CA07FB3" w:rsidR="003B7E72" w:rsidRDefault="003B7E72" w:rsidP="001910EC">
            <w:pPr>
              <w:spacing w:line="360" w:lineRule="auto"/>
            </w:pPr>
            <w:r>
              <w:t>25分钟</w:t>
            </w:r>
          </w:p>
        </w:tc>
      </w:tr>
      <w:tr w:rsidR="003B7E72" w14:paraId="09C8BE88" w14:textId="77777777" w:rsidTr="003B7E72">
        <w:tc>
          <w:tcPr>
            <w:tcW w:w="825" w:type="dxa"/>
            <w:vMerge/>
            <w:vAlign w:val="center"/>
          </w:tcPr>
          <w:p w14:paraId="024D161E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256304C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1F87C4AE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3691155D" w14:textId="77777777" w:rsidR="003B7E72" w:rsidRDefault="003B7E72">
            <w:r>
              <w:t>操作小实践</w:t>
            </w:r>
          </w:p>
          <w:p w14:paraId="76ED5591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09F89224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  <w:vAlign w:val="center"/>
          </w:tcPr>
          <w:p w14:paraId="200B294D" w14:textId="22DC2776" w:rsidR="003B7E72" w:rsidRDefault="003B7E72" w:rsidP="0003426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73C279E" w14:textId="23B30DCA" w:rsidR="003B7E72" w:rsidRDefault="003B7E72" w:rsidP="001910EC">
            <w:pPr>
              <w:spacing w:line="360" w:lineRule="auto"/>
            </w:pPr>
          </w:p>
        </w:tc>
      </w:tr>
      <w:tr w:rsidR="003B7E72" w14:paraId="35CD2C52" w14:textId="77777777" w:rsidTr="003B7E72">
        <w:tc>
          <w:tcPr>
            <w:tcW w:w="825" w:type="dxa"/>
            <w:vMerge/>
            <w:vAlign w:val="center"/>
          </w:tcPr>
          <w:p w14:paraId="75420A9F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19E5DD7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3382C01F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3A1135E3" w14:textId="77777777" w:rsidR="003B7E72" w:rsidRDefault="003B7E72">
            <w:r>
              <w:t>朗读P27,28,29,复习M3U1</w:t>
            </w:r>
          </w:p>
        </w:tc>
        <w:tc>
          <w:tcPr>
            <w:tcW w:w="976" w:type="dxa"/>
            <w:vMerge/>
            <w:vAlign w:val="center"/>
          </w:tcPr>
          <w:p w14:paraId="414D1587" w14:textId="6056A91C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453FA5EC" w14:textId="253A578B" w:rsidR="003B7E72" w:rsidRDefault="003B7E72">
            <w:pPr>
              <w:spacing w:line="360" w:lineRule="auto"/>
            </w:pPr>
          </w:p>
        </w:tc>
      </w:tr>
      <w:tr w:rsidR="003B7E72" w14:paraId="10D9A49F" w14:textId="77777777" w:rsidTr="003B7E72">
        <w:tc>
          <w:tcPr>
            <w:tcW w:w="825" w:type="dxa"/>
            <w:vMerge/>
            <w:vAlign w:val="center"/>
          </w:tcPr>
          <w:p w14:paraId="1B2A1A9C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394B9DD3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24F2889D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076FA42A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14:paraId="60F98A6A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03FF652" w14:textId="77777777" w:rsidR="003B7E72" w:rsidRDefault="003B7E72">
            <w:pPr>
              <w:spacing w:line="360" w:lineRule="auto"/>
            </w:pPr>
          </w:p>
        </w:tc>
      </w:tr>
      <w:tr w:rsidR="003B7E72" w14:paraId="3E6DC57C" w14:textId="77777777" w:rsidTr="003B7E72">
        <w:tc>
          <w:tcPr>
            <w:tcW w:w="825" w:type="dxa"/>
            <w:vMerge w:val="restart"/>
            <w:vAlign w:val="center"/>
          </w:tcPr>
          <w:p w14:paraId="088D32C5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 w14:paraId="2BE15C3A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7F9BDA6F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1917CB77" w14:textId="77777777" w:rsidR="003B7E72" w:rsidRDefault="003B7E72">
            <w:pPr>
              <w:spacing w:line="360" w:lineRule="auto"/>
            </w:pPr>
            <w:r>
              <w:t>读背第八单元要写的字。</w:t>
            </w:r>
          </w:p>
        </w:tc>
        <w:tc>
          <w:tcPr>
            <w:tcW w:w="976" w:type="dxa"/>
            <w:vMerge w:val="restart"/>
            <w:vAlign w:val="center"/>
          </w:tcPr>
          <w:p w14:paraId="40E54083" w14:textId="64C1F003" w:rsidR="003B7E72" w:rsidRDefault="003B7E72" w:rsidP="00563027">
            <w:pPr>
              <w:spacing w:line="360" w:lineRule="auto"/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35E8C8D8" w14:textId="74CC9A2E" w:rsidR="003B7E72" w:rsidRDefault="003B7E72" w:rsidP="001D4728">
            <w:pPr>
              <w:spacing w:line="360" w:lineRule="auto"/>
            </w:pPr>
            <w:r>
              <w:t>25分钟</w:t>
            </w:r>
          </w:p>
        </w:tc>
      </w:tr>
      <w:tr w:rsidR="003B7E72" w14:paraId="3738D10E" w14:textId="77777777" w:rsidTr="003B7E72">
        <w:tc>
          <w:tcPr>
            <w:tcW w:w="825" w:type="dxa"/>
            <w:vMerge/>
            <w:vAlign w:val="center"/>
          </w:tcPr>
          <w:p w14:paraId="143DF6AC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282CE90C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5DF52C8D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21BB0A18" w14:textId="77777777" w:rsidR="003B7E72" w:rsidRDefault="003B7E72">
            <w:r>
              <w:t>操作小实践</w:t>
            </w:r>
          </w:p>
          <w:p w14:paraId="1F7F11A3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68D468AA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  <w:vAlign w:val="center"/>
          </w:tcPr>
          <w:p w14:paraId="37C0226B" w14:textId="3FD4B9E6" w:rsidR="003B7E72" w:rsidRDefault="003B7E72" w:rsidP="00563027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0F5227C" w14:textId="2BC6095D" w:rsidR="003B7E72" w:rsidRDefault="003B7E72" w:rsidP="001D4728">
            <w:pPr>
              <w:spacing w:line="360" w:lineRule="auto"/>
            </w:pPr>
          </w:p>
        </w:tc>
      </w:tr>
      <w:tr w:rsidR="003B7E72" w14:paraId="29C355A6" w14:textId="77777777" w:rsidTr="003B7E72">
        <w:tc>
          <w:tcPr>
            <w:tcW w:w="825" w:type="dxa"/>
            <w:vMerge/>
            <w:vAlign w:val="center"/>
          </w:tcPr>
          <w:p w14:paraId="19B8D00B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211F42F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65D1A622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36DF583E" w14:textId="77777777" w:rsidR="003B7E72" w:rsidRDefault="003B7E72">
            <w:r>
              <w:t>朗读P27,28,29,复习M3U1</w:t>
            </w:r>
          </w:p>
        </w:tc>
        <w:tc>
          <w:tcPr>
            <w:tcW w:w="976" w:type="dxa"/>
            <w:vMerge/>
            <w:vAlign w:val="center"/>
          </w:tcPr>
          <w:p w14:paraId="31491FF6" w14:textId="73647CA0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D5BE73F" w14:textId="7AE6C225" w:rsidR="003B7E72" w:rsidRDefault="003B7E72">
            <w:pPr>
              <w:spacing w:line="360" w:lineRule="auto"/>
            </w:pPr>
          </w:p>
        </w:tc>
      </w:tr>
      <w:tr w:rsidR="003B7E72" w14:paraId="1A365D50" w14:textId="77777777" w:rsidTr="003B7E72">
        <w:tc>
          <w:tcPr>
            <w:tcW w:w="825" w:type="dxa"/>
            <w:vMerge/>
            <w:vAlign w:val="center"/>
          </w:tcPr>
          <w:p w14:paraId="45B97B26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77B64355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26420E9D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4F3764E4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14:paraId="1B266016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2A40FCFE" w14:textId="77777777" w:rsidR="003B7E72" w:rsidRDefault="003B7E72">
            <w:pPr>
              <w:spacing w:line="360" w:lineRule="auto"/>
            </w:pPr>
          </w:p>
        </w:tc>
      </w:tr>
      <w:tr w:rsidR="003B7E72" w14:paraId="75163B3C" w14:textId="77777777" w:rsidTr="003B7E72">
        <w:tc>
          <w:tcPr>
            <w:tcW w:w="825" w:type="dxa"/>
            <w:vMerge w:val="restart"/>
            <w:vAlign w:val="center"/>
          </w:tcPr>
          <w:p w14:paraId="32A69304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694" w:type="dxa"/>
            <w:vAlign w:val="center"/>
          </w:tcPr>
          <w:p w14:paraId="3B62C8D6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57BF7F0D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6879F03C" w14:textId="77777777" w:rsidR="003B7E72" w:rsidRDefault="003B7E72">
            <w:pPr>
              <w:numPr>
                <w:ilvl w:val="0"/>
                <w:numId w:val="1"/>
              </w:numPr>
            </w:pPr>
            <w:r>
              <w:t>口答阅读理解十二2.自行默写第七单元词语。</w:t>
            </w:r>
          </w:p>
        </w:tc>
        <w:tc>
          <w:tcPr>
            <w:tcW w:w="976" w:type="dxa"/>
            <w:vMerge w:val="restart"/>
            <w:vAlign w:val="center"/>
          </w:tcPr>
          <w:p w14:paraId="290217D2" w14:textId="096AE25D" w:rsidR="003B7E72" w:rsidRDefault="003B7E72" w:rsidP="003B7E72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5058ADF4" w14:textId="2138C8B3" w:rsidR="003B7E72" w:rsidRDefault="003B7E72" w:rsidP="00951E83">
            <w:pPr>
              <w:spacing w:line="360" w:lineRule="auto"/>
            </w:pPr>
            <w:r>
              <w:t>25分钟</w:t>
            </w:r>
          </w:p>
        </w:tc>
      </w:tr>
      <w:tr w:rsidR="003B7E72" w14:paraId="177BE256" w14:textId="77777777" w:rsidTr="003B7E72">
        <w:tc>
          <w:tcPr>
            <w:tcW w:w="825" w:type="dxa"/>
            <w:vMerge/>
            <w:vAlign w:val="center"/>
          </w:tcPr>
          <w:p w14:paraId="70EB6594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11A4D77A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7BEB2EC5" w14:textId="77777777" w:rsidR="003B7E72" w:rsidRDefault="003B7E72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3867" w14:textId="77777777" w:rsidR="003B7E72" w:rsidRDefault="003B7E72">
            <w:r>
              <w:t>操作小实践</w:t>
            </w:r>
          </w:p>
          <w:p w14:paraId="07766C36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65220E36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  <w:vAlign w:val="center"/>
          </w:tcPr>
          <w:p w14:paraId="6688091A" w14:textId="65CABD2C" w:rsidR="003B7E72" w:rsidRDefault="003B7E72" w:rsidP="00374398"/>
        </w:tc>
        <w:tc>
          <w:tcPr>
            <w:tcW w:w="992" w:type="dxa"/>
            <w:vMerge/>
            <w:vAlign w:val="center"/>
          </w:tcPr>
          <w:p w14:paraId="0BD22256" w14:textId="44F22427" w:rsidR="003B7E72" w:rsidRDefault="003B7E72" w:rsidP="00951E83">
            <w:pPr>
              <w:spacing w:line="360" w:lineRule="auto"/>
            </w:pPr>
          </w:p>
        </w:tc>
      </w:tr>
      <w:tr w:rsidR="003B7E72" w14:paraId="0EA20344" w14:textId="77777777" w:rsidTr="003B7E72">
        <w:tc>
          <w:tcPr>
            <w:tcW w:w="825" w:type="dxa"/>
            <w:vMerge/>
            <w:vAlign w:val="center"/>
          </w:tcPr>
          <w:p w14:paraId="06A6AD5A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4354FA56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8844" w14:textId="77777777" w:rsidR="003B7E72" w:rsidRDefault="003B7E72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036" w:type="dxa"/>
            <w:tcBorders>
              <w:bottom w:val="single" w:sz="6" w:space="0" w:color="000000"/>
              <w:right w:val="single" w:sz="6" w:space="0" w:color="000000"/>
            </w:tcBorders>
          </w:tcPr>
          <w:p w14:paraId="64BC5611" w14:textId="77777777" w:rsidR="003B7E72" w:rsidRDefault="003B7E72">
            <w:r>
              <w:t>熟读M4U3课文</w:t>
            </w:r>
          </w:p>
        </w:tc>
        <w:tc>
          <w:tcPr>
            <w:tcW w:w="976" w:type="dxa"/>
            <w:vMerge/>
            <w:vAlign w:val="center"/>
          </w:tcPr>
          <w:p w14:paraId="283EC150" w14:textId="2A33FAC8" w:rsidR="003B7E72" w:rsidRDefault="003B7E72"/>
        </w:tc>
        <w:tc>
          <w:tcPr>
            <w:tcW w:w="992" w:type="dxa"/>
            <w:vMerge/>
            <w:vAlign w:val="center"/>
          </w:tcPr>
          <w:p w14:paraId="0A8AEC90" w14:textId="332417BA" w:rsidR="003B7E72" w:rsidRDefault="003B7E72">
            <w:pPr>
              <w:spacing w:line="360" w:lineRule="auto"/>
            </w:pPr>
          </w:p>
        </w:tc>
      </w:tr>
      <w:tr w:rsidR="003B7E72" w14:paraId="4B39C741" w14:textId="77777777" w:rsidTr="003B7E72">
        <w:tc>
          <w:tcPr>
            <w:tcW w:w="825" w:type="dxa"/>
            <w:vMerge/>
            <w:vAlign w:val="center"/>
          </w:tcPr>
          <w:p w14:paraId="78640EF5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319EC33E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32B4ED47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61FF88C5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14:paraId="232ECE73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5B2E64C" w14:textId="77777777" w:rsidR="003B7E72" w:rsidRDefault="003B7E72">
            <w:pPr>
              <w:spacing w:line="360" w:lineRule="auto"/>
            </w:pPr>
          </w:p>
        </w:tc>
      </w:tr>
      <w:tr w:rsidR="003B7E72" w14:paraId="0C59059A" w14:textId="77777777" w:rsidTr="003B7E72">
        <w:tc>
          <w:tcPr>
            <w:tcW w:w="825" w:type="dxa"/>
            <w:vMerge w:val="restart"/>
            <w:vAlign w:val="center"/>
          </w:tcPr>
          <w:p w14:paraId="029DD3B2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694" w:type="dxa"/>
            <w:vAlign w:val="center"/>
          </w:tcPr>
          <w:p w14:paraId="7BCF0749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5057817E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480FA700" w14:textId="77777777" w:rsidR="003B7E72" w:rsidRDefault="003B7E72">
            <w:pPr>
              <w:spacing w:line="360" w:lineRule="auto"/>
            </w:pPr>
            <w:r>
              <w:t>背诵第1、2课，积累和春天有关的四字词语。</w:t>
            </w:r>
          </w:p>
        </w:tc>
        <w:tc>
          <w:tcPr>
            <w:tcW w:w="976" w:type="dxa"/>
            <w:vMerge w:val="restart"/>
            <w:vAlign w:val="center"/>
          </w:tcPr>
          <w:p w14:paraId="1B8677E1" w14:textId="0BA528C4" w:rsidR="003B7E72" w:rsidRDefault="003B7E72" w:rsidP="000E3E1C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10B1B427" w14:textId="31650608" w:rsidR="003B7E72" w:rsidRDefault="003B7E72" w:rsidP="006A612A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0钟</w:t>
            </w:r>
          </w:p>
        </w:tc>
      </w:tr>
      <w:tr w:rsidR="003B7E72" w14:paraId="1BA95A43" w14:textId="77777777" w:rsidTr="000E3E1C">
        <w:tc>
          <w:tcPr>
            <w:tcW w:w="825" w:type="dxa"/>
            <w:vMerge/>
            <w:vAlign w:val="center"/>
          </w:tcPr>
          <w:p w14:paraId="4E3898B8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C47B863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16799D3C" w14:textId="77777777" w:rsidR="003B7E72" w:rsidRDefault="003B7E72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D698" w14:textId="77777777" w:rsidR="003B7E72" w:rsidRDefault="003B7E72">
            <w:r>
              <w:t>操作小实践</w:t>
            </w:r>
          </w:p>
          <w:p w14:paraId="3FE27037" w14:textId="77777777" w:rsidR="003B7E72" w:rsidRDefault="003B7E72">
            <w:r>
              <w:t>用16个小圆片（或者硬币）分一分，每堆要分得一样，正好分完可以分成几堆。你能想出几种分法。</w:t>
            </w:r>
          </w:p>
          <w:p w14:paraId="6CF7D681" w14:textId="77777777" w:rsidR="003B7E72" w:rsidRDefault="003B7E72">
            <w:r>
              <w:t>说一说：每堆（）个，分成（）堆，就是（）个（）。</w:t>
            </w:r>
          </w:p>
        </w:tc>
        <w:tc>
          <w:tcPr>
            <w:tcW w:w="976" w:type="dxa"/>
            <w:vMerge/>
          </w:tcPr>
          <w:p w14:paraId="7AECFB9C" w14:textId="58230FBE" w:rsidR="003B7E72" w:rsidRDefault="003B7E72" w:rsidP="000E3E1C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707D8D79" w14:textId="4A913AAD" w:rsidR="003B7E72" w:rsidRDefault="003B7E72" w:rsidP="006A612A">
            <w:pPr>
              <w:spacing w:line="360" w:lineRule="auto"/>
            </w:pPr>
          </w:p>
        </w:tc>
      </w:tr>
      <w:tr w:rsidR="003B7E72" w14:paraId="7DCEF3D8" w14:textId="77777777" w:rsidTr="003B7E72">
        <w:tc>
          <w:tcPr>
            <w:tcW w:w="825" w:type="dxa"/>
            <w:vMerge/>
            <w:vAlign w:val="center"/>
          </w:tcPr>
          <w:p w14:paraId="4AF88731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3B674E40" w14:textId="77777777" w:rsidR="003B7E72" w:rsidRDefault="003B7E7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0531B2DD" w14:textId="77777777" w:rsidR="003B7E72" w:rsidRDefault="003B7E72">
            <w:pPr>
              <w:spacing w:line="360" w:lineRule="auto"/>
            </w:pPr>
            <w:r>
              <w:t>口头</w:t>
            </w:r>
          </w:p>
        </w:tc>
        <w:tc>
          <w:tcPr>
            <w:tcW w:w="5036" w:type="dxa"/>
          </w:tcPr>
          <w:p w14:paraId="5EA771F2" w14:textId="77777777" w:rsidR="003B7E72" w:rsidRDefault="003B7E72">
            <w:pPr>
              <w:spacing w:line="360" w:lineRule="auto"/>
            </w:pPr>
            <w:r>
              <w:t>朗读M2U1课文</w:t>
            </w:r>
          </w:p>
        </w:tc>
        <w:tc>
          <w:tcPr>
            <w:tcW w:w="976" w:type="dxa"/>
            <w:vMerge/>
          </w:tcPr>
          <w:p w14:paraId="58CB2A74" w14:textId="6D0D9698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528804E" w14:textId="0CA7A9B5" w:rsidR="003B7E72" w:rsidRDefault="003B7E72">
            <w:pPr>
              <w:spacing w:line="360" w:lineRule="auto"/>
            </w:pPr>
          </w:p>
        </w:tc>
      </w:tr>
      <w:tr w:rsidR="003B7E72" w14:paraId="7B50A978" w14:textId="77777777" w:rsidTr="003B7E72">
        <w:tc>
          <w:tcPr>
            <w:tcW w:w="825" w:type="dxa"/>
            <w:vMerge/>
            <w:vAlign w:val="center"/>
          </w:tcPr>
          <w:p w14:paraId="076D9890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12827FCB" w14:textId="77777777" w:rsidR="003B7E72" w:rsidRDefault="003B7E72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336D3A0E" w14:textId="77777777" w:rsidR="003B7E72" w:rsidRDefault="003B7E72">
            <w:pPr>
              <w:spacing w:line="360" w:lineRule="auto"/>
            </w:pPr>
          </w:p>
        </w:tc>
        <w:tc>
          <w:tcPr>
            <w:tcW w:w="5036" w:type="dxa"/>
          </w:tcPr>
          <w:p w14:paraId="0059047B" w14:textId="77777777" w:rsidR="003B7E72" w:rsidRDefault="003B7E72">
            <w:pPr>
              <w:spacing w:line="360" w:lineRule="auto"/>
            </w:pPr>
          </w:p>
        </w:tc>
        <w:tc>
          <w:tcPr>
            <w:tcW w:w="976" w:type="dxa"/>
            <w:vMerge/>
          </w:tcPr>
          <w:p w14:paraId="720D8A8B" w14:textId="77777777" w:rsidR="003B7E72" w:rsidRDefault="003B7E72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C88E89E" w14:textId="77777777" w:rsidR="003B7E72" w:rsidRDefault="003B7E72">
            <w:pPr>
              <w:spacing w:line="360" w:lineRule="auto"/>
            </w:pPr>
          </w:p>
        </w:tc>
      </w:tr>
    </w:tbl>
    <w:p w14:paraId="60826A03" w14:textId="77777777" w:rsidR="00AA7931" w:rsidRDefault="00AA7931"/>
    <w:sectPr w:rsidR="00AA7931" w:rsidSect="003B7E72">
      <w:pgSz w:w="11905" w:h="16837" w:orient="landscape"/>
      <w:pgMar w:top="567" w:right="1800" w:bottom="993" w:left="993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22B68"/>
    <w:multiLevelType w:val="multilevel"/>
    <w:tmpl w:val="F984DB4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C7A09"/>
    <w:multiLevelType w:val="multilevel"/>
    <w:tmpl w:val="09CE6CF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8382208">
    <w:abstractNumId w:val="0"/>
  </w:num>
  <w:num w:numId="2" w16cid:durableId="115510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31"/>
    <w:rsid w:val="003B7E72"/>
    <w:rsid w:val="00A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C958"/>
  <w15:docId w15:val="{714DDE06-65CE-4A1C-AAE3-37A2343B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2022-06-09T10:32:00Z</dcterms:modified>
  <dc:language>ZN_CH</dc:language>
</cp:coreProperties>
</file>