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019A" w14:textId="77777777" w:rsidR="00965A72" w:rsidRDefault="005331C9">
      <w:pPr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24</w:t>
      </w:r>
      <w:r>
        <w:rPr>
          <w:rFonts w:hint="eastAsia"/>
          <w:b/>
          <w:sz w:val="24"/>
        </w:rPr>
        <w:t>日一年级作业公示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965A72" w14:paraId="66188997" w14:textId="77777777" w:rsidTr="005331C9">
        <w:tc>
          <w:tcPr>
            <w:tcW w:w="846" w:type="dxa"/>
            <w:vAlign w:val="center"/>
          </w:tcPr>
          <w:p w14:paraId="6DB323F8" w14:textId="77777777" w:rsidR="00965A72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0C77D5B0" w14:textId="77777777" w:rsidR="00965A72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6C4D6653" w14:textId="77777777" w:rsidR="00965A72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705B707E" w14:textId="77777777" w:rsidR="00965A72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7EF772CD" w14:textId="77777777" w:rsidR="00965A72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75FC2B5D" w14:textId="77777777" w:rsidR="00965A72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5331C9" w14:paraId="304018DB" w14:textId="77777777" w:rsidTr="005331C9">
        <w:trPr>
          <w:trHeight w:val="409"/>
        </w:trPr>
        <w:tc>
          <w:tcPr>
            <w:tcW w:w="846" w:type="dxa"/>
            <w:vMerge w:val="restart"/>
            <w:vAlign w:val="center"/>
          </w:tcPr>
          <w:p w14:paraId="56635AF8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3CA5B243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BB489D5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81893E3" w14:textId="77777777" w:rsidR="005331C9" w:rsidRDefault="005331C9">
            <w:pPr>
              <w:spacing w:line="360" w:lineRule="auto"/>
            </w:pPr>
            <w:r>
              <w:t>自行复习</w:t>
            </w:r>
          </w:p>
        </w:tc>
        <w:tc>
          <w:tcPr>
            <w:tcW w:w="991" w:type="dxa"/>
            <w:vMerge w:val="restart"/>
          </w:tcPr>
          <w:p w14:paraId="7FAF7959" w14:textId="77777777" w:rsidR="005331C9" w:rsidRDefault="005331C9">
            <w:pPr>
              <w:spacing w:line="360" w:lineRule="auto"/>
            </w:pPr>
            <w:r>
              <w:t>0分钟</w:t>
            </w:r>
          </w:p>
          <w:p w14:paraId="01EE2756" w14:textId="0B13630A" w:rsidR="005331C9" w:rsidRDefault="005331C9" w:rsidP="006B31B5">
            <w:pPr>
              <w:spacing w:line="360" w:lineRule="auto"/>
            </w:pPr>
          </w:p>
        </w:tc>
        <w:tc>
          <w:tcPr>
            <w:tcW w:w="928" w:type="dxa"/>
            <w:vMerge w:val="restart"/>
          </w:tcPr>
          <w:p w14:paraId="2867C6BD" w14:textId="2FC3BAF3" w:rsidR="005331C9" w:rsidRDefault="005331C9" w:rsidP="00333802">
            <w:pPr>
              <w:spacing w:line="360" w:lineRule="auto"/>
            </w:pPr>
            <w:r>
              <w:t>30分钟</w:t>
            </w:r>
          </w:p>
        </w:tc>
      </w:tr>
      <w:tr w:rsidR="005331C9" w14:paraId="7DE96D03" w14:textId="77777777" w:rsidTr="005331C9">
        <w:trPr>
          <w:trHeight w:val="1410"/>
        </w:trPr>
        <w:tc>
          <w:tcPr>
            <w:tcW w:w="846" w:type="dxa"/>
            <w:vMerge/>
            <w:vAlign w:val="center"/>
          </w:tcPr>
          <w:p w14:paraId="26064C06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9F3A13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983D813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42051D54" w14:textId="77777777" w:rsidR="005331C9" w:rsidRDefault="005331C9">
            <w:pPr>
              <w:spacing w:line="360" w:lineRule="auto"/>
            </w:pPr>
            <w:r>
              <w:t>口算20</w:t>
            </w:r>
          </w:p>
        </w:tc>
        <w:tc>
          <w:tcPr>
            <w:tcW w:w="991" w:type="dxa"/>
            <w:vMerge/>
          </w:tcPr>
          <w:p w14:paraId="594303D8" w14:textId="2A50FABA" w:rsidR="005331C9" w:rsidRDefault="005331C9" w:rsidP="006B31B5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AF7579F" w14:textId="6AD8330B" w:rsidR="005331C9" w:rsidRDefault="005331C9" w:rsidP="00333802">
            <w:pPr>
              <w:spacing w:line="360" w:lineRule="auto"/>
            </w:pPr>
          </w:p>
        </w:tc>
      </w:tr>
      <w:tr w:rsidR="005331C9" w14:paraId="6FA51B4C" w14:textId="77777777" w:rsidTr="005331C9">
        <w:tc>
          <w:tcPr>
            <w:tcW w:w="846" w:type="dxa"/>
            <w:vMerge/>
            <w:vAlign w:val="center"/>
          </w:tcPr>
          <w:p w14:paraId="7F080ED6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32E2698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C8B82FD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F2D01CC" w14:textId="77777777" w:rsidR="005331C9" w:rsidRDefault="005331C9">
            <w:r>
              <w:t>读书</w:t>
            </w:r>
          </w:p>
        </w:tc>
        <w:tc>
          <w:tcPr>
            <w:tcW w:w="991" w:type="dxa"/>
            <w:vMerge/>
          </w:tcPr>
          <w:p w14:paraId="1CAAB971" w14:textId="119C0B01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C98DEB8" w14:textId="7EC43389" w:rsidR="005331C9" w:rsidRDefault="005331C9">
            <w:pPr>
              <w:spacing w:line="360" w:lineRule="auto"/>
            </w:pPr>
          </w:p>
        </w:tc>
      </w:tr>
      <w:tr w:rsidR="005331C9" w14:paraId="522FA7D3" w14:textId="77777777" w:rsidTr="005331C9">
        <w:tc>
          <w:tcPr>
            <w:tcW w:w="846" w:type="dxa"/>
            <w:vMerge/>
            <w:vAlign w:val="center"/>
          </w:tcPr>
          <w:p w14:paraId="2C152660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6DFCC7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10873836" w14:textId="77777777" w:rsidR="005331C9" w:rsidRDefault="005331C9">
            <w:pPr>
              <w:spacing w:line="360" w:lineRule="auto"/>
            </w:pPr>
          </w:p>
        </w:tc>
        <w:tc>
          <w:tcPr>
            <w:tcW w:w="3969" w:type="dxa"/>
          </w:tcPr>
          <w:p w14:paraId="2E8421E5" w14:textId="77777777" w:rsidR="005331C9" w:rsidRDefault="005331C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1E152376" w14:textId="77777777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BFE3478" w14:textId="77777777" w:rsidR="005331C9" w:rsidRDefault="005331C9">
            <w:pPr>
              <w:spacing w:line="360" w:lineRule="auto"/>
            </w:pPr>
          </w:p>
        </w:tc>
      </w:tr>
      <w:tr w:rsidR="005331C9" w14:paraId="692FE794" w14:textId="77777777" w:rsidTr="005331C9">
        <w:tc>
          <w:tcPr>
            <w:tcW w:w="846" w:type="dxa"/>
            <w:vMerge w:val="restart"/>
            <w:vAlign w:val="center"/>
          </w:tcPr>
          <w:p w14:paraId="09462764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6361E3B8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D69F31E" w14:textId="77777777" w:rsidR="005331C9" w:rsidRDefault="005331C9"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4A0A79B" w14:textId="77777777" w:rsidR="005331C9" w:rsidRDefault="005331C9">
            <w:pPr>
              <w:spacing w:line="360" w:lineRule="auto"/>
            </w:pPr>
            <w:r>
              <w:t>阅读一本绘本。（自选）</w:t>
            </w:r>
          </w:p>
        </w:tc>
        <w:tc>
          <w:tcPr>
            <w:tcW w:w="991" w:type="dxa"/>
            <w:vMerge w:val="restart"/>
          </w:tcPr>
          <w:p w14:paraId="2A9D51EB" w14:textId="77777777" w:rsidR="005331C9" w:rsidRDefault="005331C9">
            <w:pPr>
              <w:spacing w:line="360" w:lineRule="auto"/>
            </w:pPr>
            <w:r>
              <w:t>0分钟</w:t>
            </w:r>
          </w:p>
          <w:p w14:paraId="424AB9C1" w14:textId="02E7BC32" w:rsidR="005331C9" w:rsidRDefault="005331C9" w:rsidP="00F812D7">
            <w:pPr>
              <w:spacing w:line="360" w:lineRule="auto"/>
            </w:pPr>
          </w:p>
        </w:tc>
        <w:tc>
          <w:tcPr>
            <w:tcW w:w="928" w:type="dxa"/>
            <w:vMerge w:val="restart"/>
          </w:tcPr>
          <w:p w14:paraId="47C4EFCA" w14:textId="71918B07" w:rsidR="005331C9" w:rsidRDefault="005331C9" w:rsidP="003D41AF">
            <w:pPr>
              <w:spacing w:line="360" w:lineRule="auto"/>
            </w:pPr>
            <w:r>
              <w:rPr>
                <w:rFonts w:hint="eastAsia"/>
              </w:rPr>
              <w:t>3</w:t>
            </w:r>
            <w:r>
              <w:t>0分钟</w:t>
            </w:r>
          </w:p>
        </w:tc>
      </w:tr>
      <w:tr w:rsidR="005331C9" w14:paraId="6B59DF92" w14:textId="77777777" w:rsidTr="005331C9">
        <w:trPr>
          <w:trHeight w:val="1410"/>
        </w:trPr>
        <w:tc>
          <w:tcPr>
            <w:tcW w:w="846" w:type="dxa"/>
            <w:vMerge/>
            <w:vAlign w:val="center"/>
          </w:tcPr>
          <w:p w14:paraId="6DD418BE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C61426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0001FF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595967C8" w14:textId="77777777" w:rsidR="005331C9" w:rsidRDefault="005331C9">
            <w:pPr>
              <w:spacing w:line="360" w:lineRule="auto"/>
            </w:pPr>
            <w:r>
              <w:t>口算20</w:t>
            </w:r>
          </w:p>
        </w:tc>
        <w:tc>
          <w:tcPr>
            <w:tcW w:w="991" w:type="dxa"/>
            <w:vMerge/>
          </w:tcPr>
          <w:p w14:paraId="55EF3CD2" w14:textId="64945C14" w:rsidR="005331C9" w:rsidRDefault="005331C9" w:rsidP="00F812D7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5FD23F9" w14:textId="303259EC" w:rsidR="005331C9" w:rsidRDefault="005331C9" w:rsidP="003D41AF">
            <w:pPr>
              <w:spacing w:line="360" w:lineRule="auto"/>
            </w:pPr>
          </w:p>
        </w:tc>
      </w:tr>
      <w:tr w:rsidR="005331C9" w14:paraId="4774ADAF" w14:textId="77777777" w:rsidTr="005331C9">
        <w:tc>
          <w:tcPr>
            <w:tcW w:w="846" w:type="dxa"/>
            <w:vMerge/>
            <w:vAlign w:val="center"/>
          </w:tcPr>
          <w:p w14:paraId="71E2D541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61C0A23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CBDAD5E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3B0C205" w14:textId="77777777" w:rsidR="005331C9" w:rsidRDefault="005331C9">
            <w:r>
              <w:t>读书</w:t>
            </w:r>
          </w:p>
        </w:tc>
        <w:tc>
          <w:tcPr>
            <w:tcW w:w="991" w:type="dxa"/>
            <w:vMerge/>
          </w:tcPr>
          <w:p w14:paraId="1F100F9D" w14:textId="6C6F7E6D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633ACB0" w14:textId="0AFA32AD" w:rsidR="005331C9" w:rsidRDefault="005331C9">
            <w:pPr>
              <w:spacing w:line="360" w:lineRule="auto"/>
            </w:pPr>
          </w:p>
        </w:tc>
      </w:tr>
      <w:tr w:rsidR="005331C9" w14:paraId="527E8C09" w14:textId="77777777" w:rsidTr="005331C9">
        <w:tc>
          <w:tcPr>
            <w:tcW w:w="846" w:type="dxa"/>
            <w:vMerge/>
            <w:vAlign w:val="center"/>
          </w:tcPr>
          <w:p w14:paraId="6237F2EE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76F84EE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C4B6A97" w14:textId="77777777" w:rsidR="005331C9" w:rsidRDefault="005331C9">
            <w:pPr>
              <w:spacing w:line="360" w:lineRule="auto"/>
            </w:pPr>
          </w:p>
        </w:tc>
        <w:tc>
          <w:tcPr>
            <w:tcW w:w="3969" w:type="dxa"/>
          </w:tcPr>
          <w:p w14:paraId="6444EB4F" w14:textId="77777777" w:rsidR="005331C9" w:rsidRDefault="005331C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43042857" w14:textId="77777777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18C6800" w14:textId="77777777" w:rsidR="005331C9" w:rsidRDefault="005331C9">
            <w:pPr>
              <w:spacing w:line="360" w:lineRule="auto"/>
            </w:pPr>
          </w:p>
        </w:tc>
      </w:tr>
      <w:tr w:rsidR="005331C9" w14:paraId="39F33C6C" w14:textId="77777777" w:rsidTr="005331C9">
        <w:tc>
          <w:tcPr>
            <w:tcW w:w="846" w:type="dxa"/>
            <w:vMerge w:val="restart"/>
            <w:vAlign w:val="center"/>
          </w:tcPr>
          <w:p w14:paraId="5BCF0C69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311BFB80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98C31CC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25F1FD9" w14:textId="77777777" w:rsidR="005331C9" w:rsidRDefault="005331C9">
            <w:pPr>
              <w:numPr>
                <w:ilvl w:val="0"/>
                <w:numId w:val="2"/>
              </w:numPr>
            </w:pPr>
            <w:r>
              <w:t>课外阅读</w:t>
            </w:r>
          </w:p>
        </w:tc>
        <w:tc>
          <w:tcPr>
            <w:tcW w:w="991" w:type="dxa"/>
            <w:vMerge w:val="restart"/>
          </w:tcPr>
          <w:p w14:paraId="26FD0D54" w14:textId="77777777" w:rsidR="005331C9" w:rsidRDefault="005331C9">
            <w:pPr>
              <w:spacing w:line="360" w:lineRule="auto"/>
            </w:pPr>
            <w:r>
              <w:t>0分钟</w:t>
            </w:r>
          </w:p>
          <w:p w14:paraId="06559F47" w14:textId="778F91D0" w:rsidR="005331C9" w:rsidRDefault="005331C9" w:rsidP="004C5EC9">
            <w:pPr>
              <w:spacing w:line="360" w:lineRule="auto"/>
            </w:pPr>
          </w:p>
        </w:tc>
        <w:tc>
          <w:tcPr>
            <w:tcW w:w="928" w:type="dxa"/>
            <w:vMerge w:val="restart"/>
          </w:tcPr>
          <w:p w14:paraId="1DCC194C" w14:textId="7EBD6E9F" w:rsidR="005331C9" w:rsidRDefault="005331C9" w:rsidP="0081637C">
            <w:pPr>
              <w:spacing w:line="360" w:lineRule="auto"/>
            </w:pPr>
            <w:r>
              <w:t>15分钟</w:t>
            </w:r>
          </w:p>
        </w:tc>
      </w:tr>
      <w:tr w:rsidR="005331C9" w14:paraId="21D6D673" w14:textId="77777777" w:rsidTr="005331C9">
        <w:tc>
          <w:tcPr>
            <w:tcW w:w="846" w:type="dxa"/>
            <w:vMerge/>
            <w:vAlign w:val="center"/>
          </w:tcPr>
          <w:p w14:paraId="4361BD79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7AE9451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1F7C943C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94F8D1A" w14:textId="77777777" w:rsidR="005331C9" w:rsidRDefault="005331C9">
            <w:pPr>
              <w:spacing w:line="360" w:lineRule="auto"/>
            </w:pPr>
            <w:r>
              <w:t>口算20</w:t>
            </w:r>
          </w:p>
        </w:tc>
        <w:tc>
          <w:tcPr>
            <w:tcW w:w="991" w:type="dxa"/>
            <w:vMerge/>
          </w:tcPr>
          <w:p w14:paraId="4BE4E6FA" w14:textId="78105E42" w:rsidR="005331C9" w:rsidRDefault="005331C9" w:rsidP="004C5E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77DD811" w14:textId="439EC82C" w:rsidR="005331C9" w:rsidRDefault="005331C9" w:rsidP="0081637C">
            <w:pPr>
              <w:spacing w:line="360" w:lineRule="auto"/>
            </w:pPr>
          </w:p>
        </w:tc>
      </w:tr>
      <w:tr w:rsidR="005331C9" w14:paraId="77E4667F" w14:textId="77777777" w:rsidTr="005331C9">
        <w:tc>
          <w:tcPr>
            <w:tcW w:w="846" w:type="dxa"/>
            <w:vMerge/>
            <w:vAlign w:val="center"/>
          </w:tcPr>
          <w:p w14:paraId="49EDBE30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0A60B0F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D030D33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391E33B2" w14:textId="77777777" w:rsidR="005331C9" w:rsidRDefault="005331C9">
            <w:r>
              <w:t>无</w:t>
            </w:r>
          </w:p>
        </w:tc>
        <w:tc>
          <w:tcPr>
            <w:tcW w:w="991" w:type="dxa"/>
            <w:vMerge/>
          </w:tcPr>
          <w:p w14:paraId="56B20928" w14:textId="6839A441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716270A" w14:textId="40A0EEC6" w:rsidR="005331C9" w:rsidRDefault="005331C9">
            <w:pPr>
              <w:spacing w:line="360" w:lineRule="auto"/>
            </w:pPr>
          </w:p>
        </w:tc>
      </w:tr>
      <w:tr w:rsidR="005331C9" w14:paraId="1A5EB6E8" w14:textId="77777777" w:rsidTr="005331C9">
        <w:tc>
          <w:tcPr>
            <w:tcW w:w="846" w:type="dxa"/>
            <w:vMerge/>
            <w:vAlign w:val="center"/>
          </w:tcPr>
          <w:p w14:paraId="103D1B5D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34F70C4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9A5C899" w14:textId="77777777" w:rsidR="005331C9" w:rsidRDefault="005331C9">
            <w:pPr>
              <w:spacing w:line="360" w:lineRule="auto"/>
            </w:pPr>
          </w:p>
        </w:tc>
        <w:tc>
          <w:tcPr>
            <w:tcW w:w="3969" w:type="dxa"/>
          </w:tcPr>
          <w:p w14:paraId="180D74AB" w14:textId="77777777" w:rsidR="005331C9" w:rsidRDefault="005331C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57418ADA" w14:textId="77777777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878B905" w14:textId="77777777" w:rsidR="005331C9" w:rsidRDefault="005331C9">
            <w:pPr>
              <w:spacing w:line="360" w:lineRule="auto"/>
            </w:pPr>
          </w:p>
        </w:tc>
      </w:tr>
      <w:tr w:rsidR="005331C9" w14:paraId="1260343C" w14:textId="77777777" w:rsidTr="005331C9">
        <w:tc>
          <w:tcPr>
            <w:tcW w:w="846" w:type="dxa"/>
            <w:vMerge w:val="restart"/>
            <w:vAlign w:val="center"/>
          </w:tcPr>
          <w:p w14:paraId="3E9B9DB3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72FDB770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A73349C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0B5EDF6" w14:textId="77777777" w:rsidR="005331C9" w:rsidRDefault="005331C9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 w:val="restart"/>
          </w:tcPr>
          <w:p w14:paraId="31863364" w14:textId="77777777" w:rsidR="005331C9" w:rsidRDefault="005331C9">
            <w:pPr>
              <w:spacing w:line="360" w:lineRule="auto"/>
            </w:pPr>
            <w:r>
              <w:t>0分钟</w:t>
            </w:r>
          </w:p>
          <w:p w14:paraId="5E76AD10" w14:textId="4449CD69" w:rsidR="005331C9" w:rsidRDefault="005331C9" w:rsidP="00FB0F25">
            <w:pPr>
              <w:spacing w:line="360" w:lineRule="auto"/>
            </w:pPr>
          </w:p>
        </w:tc>
        <w:tc>
          <w:tcPr>
            <w:tcW w:w="928" w:type="dxa"/>
            <w:vMerge w:val="restart"/>
          </w:tcPr>
          <w:p w14:paraId="09DA2F96" w14:textId="40D261A6" w:rsidR="005331C9" w:rsidRDefault="005331C9" w:rsidP="00E00490">
            <w:pPr>
              <w:spacing w:line="360" w:lineRule="auto"/>
            </w:pPr>
            <w:r>
              <w:t>5分钟</w:t>
            </w:r>
          </w:p>
        </w:tc>
      </w:tr>
      <w:tr w:rsidR="005331C9" w14:paraId="6B7934D2" w14:textId="77777777" w:rsidTr="005331C9">
        <w:tc>
          <w:tcPr>
            <w:tcW w:w="846" w:type="dxa"/>
            <w:vMerge/>
            <w:vAlign w:val="center"/>
          </w:tcPr>
          <w:p w14:paraId="0FC091C1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A4562D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08AFDF9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4F3E1C70" w14:textId="77777777" w:rsidR="005331C9" w:rsidRDefault="005331C9">
            <w:pPr>
              <w:spacing w:line="360" w:lineRule="auto"/>
            </w:pPr>
            <w:r>
              <w:t>口算20</w:t>
            </w:r>
          </w:p>
        </w:tc>
        <w:tc>
          <w:tcPr>
            <w:tcW w:w="991" w:type="dxa"/>
            <w:vMerge/>
          </w:tcPr>
          <w:p w14:paraId="1CD5CC82" w14:textId="79970420" w:rsidR="005331C9" w:rsidRDefault="005331C9" w:rsidP="00FB0F25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1134635" w14:textId="45F395FB" w:rsidR="005331C9" w:rsidRDefault="005331C9" w:rsidP="00E00490">
            <w:pPr>
              <w:spacing w:line="360" w:lineRule="auto"/>
            </w:pPr>
          </w:p>
        </w:tc>
      </w:tr>
      <w:tr w:rsidR="005331C9" w14:paraId="096906AB" w14:textId="77777777" w:rsidTr="005331C9">
        <w:tc>
          <w:tcPr>
            <w:tcW w:w="846" w:type="dxa"/>
            <w:vMerge/>
            <w:vAlign w:val="center"/>
          </w:tcPr>
          <w:p w14:paraId="23EC46C4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638506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F31D62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7BB0927" w14:textId="77777777" w:rsidR="005331C9" w:rsidRDefault="005331C9">
            <w:r>
              <w:t>无</w:t>
            </w:r>
          </w:p>
        </w:tc>
        <w:tc>
          <w:tcPr>
            <w:tcW w:w="991" w:type="dxa"/>
            <w:vMerge/>
          </w:tcPr>
          <w:p w14:paraId="2D5ADAC3" w14:textId="4FF74587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11872A28" w14:textId="3B83AE12" w:rsidR="005331C9" w:rsidRDefault="005331C9">
            <w:pPr>
              <w:spacing w:line="360" w:lineRule="auto"/>
            </w:pPr>
          </w:p>
        </w:tc>
      </w:tr>
      <w:tr w:rsidR="005331C9" w14:paraId="58180192" w14:textId="77777777" w:rsidTr="005331C9">
        <w:tc>
          <w:tcPr>
            <w:tcW w:w="846" w:type="dxa"/>
            <w:vMerge/>
            <w:vAlign w:val="center"/>
          </w:tcPr>
          <w:p w14:paraId="1D318233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F5C9B39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EBB9220" w14:textId="77777777" w:rsidR="005331C9" w:rsidRDefault="005331C9">
            <w:pPr>
              <w:spacing w:line="360" w:lineRule="auto"/>
            </w:pPr>
          </w:p>
        </w:tc>
        <w:tc>
          <w:tcPr>
            <w:tcW w:w="3969" w:type="dxa"/>
          </w:tcPr>
          <w:p w14:paraId="2CE1CD36" w14:textId="77777777" w:rsidR="005331C9" w:rsidRDefault="005331C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6D8A668F" w14:textId="77777777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18D62E6" w14:textId="77777777" w:rsidR="005331C9" w:rsidRDefault="005331C9">
            <w:pPr>
              <w:spacing w:line="360" w:lineRule="auto"/>
            </w:pPr>
          </w:p>
        </w:tc>
      </w:tr>
      <w:tr w:rsidR="005331C9" w14:paraId="1A4238F5" w14:textId="77777777" w:rsidTr="005331C9">
        <w:tc>
          <w:tcPr>
            <w:tcW w:w="846" w:type="dxa"/>
            <w:vMerge w:val="restart"/>
            <w:vAlign w:val="center"/>
          </w:tcPr>
          <w:p w14:paraId="2C012D29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442E3FAF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D4DE27C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FF67494" w14:textId="77777777" w:rsidR="005331C9" w:rsidRDefault="005331C9">
            <w:pPr>
              <w:numPr>
                <w:ilvl w:val="0"/>
                <w:numId w:val="1"/>
              </w:numPr>
            </w:pPr>
            <w:r>
              <w:t>自行复习</w:t>
            </w:r>
          </w:p>
        </w:tc>
        <w:tc>
          <w:tcPr>
            <w:tcW w:w="991" w:type="dxa"/>
            <w:vMerge w:val="restart"/>
          </w:tcPr>
          <w:p w14:paraId="6AA9E6C8" w14:textId="77777777" w:rsidR="005331C9" w:rsidRDefault="005331C9">
            <w:pPr>
              <w:spacing w:line="360" w:lineRule="auto"/>
            </w:pPr>
            <w:r>
              <w:t>0分钟</w:t>
            </w:r>
          </w:p>
          <w:p w14:paraId="5CE3412F" w14:textId="61F8F8A4" w:rsidR="005331C9" w:rsidRDefault="005331C9" w:rsidP="00726CFF"/>
        </w:tc>
        <w:tc>
          <w:tcPr>
            <w:tcW w:w="928" w:type="dxa"/>
            <w:vMerge w:val="restart"/>
          </w:tcPr>
          <w:p w14:paraId="154885D0" w14:textId="72943B60" w:rsidR="005331C9" w:rsidRDefault="005331C9" w:rsidP="002279C2">
            <w:pPr>
              <w:spacing w:line="360" w:lineRule="auto"/>
            </w:pPr>
            <w:r>
              <w:t>20分钟</w:t>
            </w:r>
          </w:p>
        </w:tc>
      </w:tr>
      <w:tr w:rsidR="005331C9" w14:paraId="717A9613" w14:textId="77777777" w:rsidTr="005331C9">
        <w:tc>
          <w:tcPr>
            <w:tcW w:w="846" w:type="dxa"/>
            <w:vMerge/>
            <w:vAlign w:val="center"/>
          </w:tcPr>
          <w:p w14:paraId="798FD1E9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D74DFB7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7B743ED" w14:textId="77777777" w:rsidR="005331C9" w:rsidRDefault="005331C9">
            <w:r>
              <w:rPr>
                <w:rFonts w:ascii="Calibri" w:eastAsia="Calibri" w:hAnsi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A9C6" w14:textId="77777777" w:rsidR="005331C9" w:rsidRDefault="005331C9">
            <w:r>
              <w:t>口算20</w:t>
            </w:r>
          </w:p>
        </w:tc>
        <w:tc>
          <w:tcPr>
            <w:tcW w:w="991" w:type="dxa"/>
            <w:vMerge/>
          </w:tcPr>
          <w:p w14:paraId="203EE022" w14:textId="24F1C89D" w:rsidR="005331C9" w:rsidRDefault="005331C9" w:rsidP="00726CFF"/>
        </w:tc>
        <w:tc>
          <w:tcPr>
            <w:tcW w:w="928" w:type="dxa"/>
            <w:vMerge/>
          </w:tcPr>
          <w:p w14:paraId="27292B9B" w14:textId="2FC2FC3E" w:rsidR="005331C9" w:rsidRDefault="005331C9" w:rsidP="002279C2">
            <w:pPr>
              <w:spacing w:line="360" w:lineRule="auto"/>
            </w:pPr>
          </w:p>
        </w:tc>
      </w:tr>
      <w:tr w:rsidR="005331C9" w14:paraId="7C54092B" w14:textId="77777777" w:rsidTr="005331C9">
        <w:tc>
          <w:tcPr>
            <w:tcW w:w="846" w:type="dxa"/>
            <w:vMerge/>
            <w:vAlign w:val="center"/>
          </w:tcPr>
          <w:p w14:paraId="06DC3CA9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A0FC648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C69" w14:textId="77777777" w:rsidR="005331C9" w:rsidRDefault="005331C9">
            <w:r>
              <w:rPr>
                <w:rFonts w:ascii="Calibri" w:eastAsia="Calibri" w:hAnsi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 w14:paraId="7C1B4354" w14:textId="77777777" w:rsidR="005331C9" w:rsidRDefault="005331C9">
            <w:r>
              <w:t>无</w:t>
            </w:r>
          </w:p>
        </w:tc>
        <w:tc>
          <w:tcPr>
            <w:tcW w:w="991" w:type="dxa"/>
            <w:vMerge/>
          </w:tcPr>
          <w:p w14:paraId="3CF2EFE4" w14:textId="564CCDEF" w:rsidR="005331C9" w:rsidRDefault="005331C9"/>
        </w:tc>
        <w:tc>
          <w:tcPr>
            <w:tcW w:w="928" w:type="dxa"/>
            <w:vMerge/>
          </w:tcPr>
          <w:p w14:paraId="4EE9D9C4" w14:textId="66613DBD" w:rsidR="005331C9" w:rsidRDefault="005331C9">
            <w:pPr>
              <w:spacing w:line="360" w:lineRule="auto"/>
            </w:pPr>
          </w:p>
        </w:tc>
      </w:tr>
      <w:tr w:rsidR="005331C9" w14:paraId="7F161FB6" w14:textId="77777777" w:rsidTr="005331C9">
        <w:tc>
          <w:tcPr>
            <w:tcW w:w="846" w:type="dxa"/>
            <w:vMerge/>
            <w:vAlign w:val="center"/>
          </w:tcPr>
          <w:p w14:paraId="3EF0B613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85CFB2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F7D9C82" w14:textId="77777777" w:rsidR="005331C9" w:rsidRDefault="005331C9">
            <w:pPr>
              <w:spacing w:line="360" w:lineRule="auto"/>
            </w:pPr>
          </w:p>
        </w:tc>
        <w:tc>
          <w:tcPr>
            <w:tcW w:w="3969" w:type="dxa"/>
          </w:tcPr>
          <w:p w14:paraId="00E9ED97" w14:textId="77777777" w:rsidR="005331C9" w:rsidRDefault="005331C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294C5C79" w14:textId="77777777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718464A6" w14:textId="77777777" w:rsidR="005331C9" w:rsidRDefault="005331C9">
            <w:pPr>
              <w:spacing w:line="360" w:lineRule="auto"/>
            </w:pPr>
          </w:p>
        </w:tc>
      </w:tr>
      <w:tr w:rsidR="005331C9" w14:paraId="0AAFB4C9" w14:textId="77777777" w:rsidTr="005331C9">
        <w:tc>
          <w:tcPr>
            <w:tcW w:w="846" w:type="dxa"/>
            <w:vMerge w:val="restart"/>
            <w:vAlign w:val="center"/>
          </w:tcPr>
          <w:p w14:paraId="0ECB84D4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 w14:paraId="30B3684C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DB4F6AF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526897ED" w14:textId="77777777" w:rsidR="005331C9" w:rsidRDefault="005331C9">
            <w:pPr>
              <w:spacing w:line="360" w:lineRule="auto"/>
            </w:pPr>
            <w:r>
              <w:t>自主进行课外阅读</w:t>
            </w:r>
          </w:p>
        </w:tc>
        <w:tc>
          <w:tcPr>
            <w:tcW w:w="991" w:type="dxa"/>
            <w:vMerge w:val="restart"/>
          </w:tcPr>
          <w:p w14:paraId="15162E16" w14:textId="77777777" w:rsidR="005331C9" w:rsidRDefault="005331C9">
            <w:pPr>
              <w:spacing w:line="360" w:lineRule="auto"/>
            </w:pPr>
            <w:r>
              <w:t>0分钟</w:t>
            </w:r>
          </w:p>
          <w:p w14:paraId="11993EC9" w14:textId="3BB6CA49" w:rsidR="005331C9" w:rsidRDefault="005331C9" w:rsidP="0096279F">
            <w:pPr>
              <w:spacing w:line="360" w:lineRule="auto"/>
            </w:pPr>
          </w:p>
        </w:tc>
        <w:tc>
          <w:tcPr>
            <w:tcW w:w="928" w:type="dxa"/>
            <w:vMerge w:val="restart"/>
          </w:tcPr>
          <w:p w14:paraId="3F0A56C6" w14:textId="02A0CAF3" w:rsidR="005331C9" w:rsidRDefault="005331C9" w:rsidP="00A45D98">
            <w:pPr>
              <w:spacing w:line="360" w:lineRule="auto"/>
            </w:pPr>
            <w:r>
              <w:t>25分钟</w:t>
            </w:r>
          </w:p>
        </w:tc>
      </w:tr>
      <w:tr w:rsidR="005331C9" w14:paraId="4305EEF2" w14:textId="77777777" w:rsidTr="005331C9">
        <w:tc>
          <w:tcPr>
            <w:tcW w:w="846" w:type="dxa"/>
            <w:vMerge/>
            <w:vAlign w:val="center"/>
          </w:tcPr>
          <w:p w14:paraId="11B7481B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F55F96B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04E4DE5" w14:textId="77777777" w:rsidR="005331C9" w:rsidRDefault="005331C9">
            <w:r>
              <w:rPr>
                <w:rFonts w:ascii="Calibri" w:eastAsia="Calibri" w:hAnsi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F23BB" w14:textId="77777777" w:rsidR="005331C9" w:rsidRDefault="005331C9">
            <w:r>
              <w:t>口算20</w:t>
            </w:r>
          </w:p>
        </w:tc>
        <w:tc>
          <w:tcPr>
            <w:tcW w:w="991" w:type="dxa"/>
            <w:vMerge/>
          </w:tcPr>
          <w:p w14:paraId="5ADA9918" w14:textId="59CC7E4D" w:rsidR="005331C9" w:rsidRDefault="005331C9" w:rsidP="0096279F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F301799" w14:textId="296AD923" w:rsidR="005331C9" w:rsidRDefault="005331C9" w:rsidP="00A45D98">
            <w:pPr>
              <w:spacing w:line="360" w:lineRule="auto"/>
            </w:pPr>
          </w:p>
        </w:tc>
      </w:tr>
      <w:tr w:rsidR="005331C9" w14:paraId="50FF463E" w14:textId="77777777" w:rsidTr="005331C9">
        <w:tc>
          <w:tcPr>
            <w:tcW w:w="846" w:type="dxa"/>
            <w:vMerge/>
            <w:vAlign w:val="center"/>
          </w:tcPr>
          <w:p w14:paraId="55AC93C1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AD24C9" w14:textId="77777777" w:rsidR="005331C9" w:rsidRDefault="005331C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5690C6A" w14:textId="77777777" w:rsidR="005331C9" w:rsidRDefault="005331C9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2A0DE65F" w14:textId="77777777" w:rsidR="005331C9" w:rsidRDefault="005331C9">
            <w:pPr>
              <w:spacing w:line="360" w:lineRule="auto"/>
            </w:pPr>
            <w:r>
              <w:t>无</w:t>
            </w:r>
          </w:p>
        </w:tc>
        <w:tc>
          <w:tcPr>
            <w:tcW w:w="991" w:type="dxa"/>
            <w:vMerge/>
          </w:tcPr>
          <w:p w14:paraId="724B9643" w14:textId="14F87184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58D07AAE" w14:textId="0B28F497" w:rsidR="005331C9" w:rsidRDefault="005331C9">
            <w:pPr>
              <w:spacing w:line="360" w:lineRule="auto"/>
            </w:pPr>
          </w:p>
        </w:tc>
      </w:tr>
      <w:tr w:rsidR="005331C9" w14:paraId="0B570C76" w14:textId="77777777" w:rsidTr="005331C9">
        <w:tc>
          <w:tcPr>
            <w:tcW w:w="846" w:type="dxa"/>
            <w:vMerge/>
            <w:vAlign w:val="center"/>
          </w:tcPr>
          <w:p w14:paraId="6C369AFA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5E45C97" w14:textId="77777777" w:rsidR="005331C9" w:rsidRDefault="005331C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C0B266" w14:textId="77777777" w:rsidR="005331C9" w:rsidRDefault="005331C9">
            <w:pPr>
              <w:spacing w:line="360" w:lineRule="auto"/>
            </w:pPr>
          </w:p>
        </w:tc>
        <w:tc>
          <w:tcPr>
            <w:tcW w:w="3969" w:type="dxa"/>
          </w:tcPr>
          <w:p w14:paraId="0F88A69C" w14:textId="77777777" w:rsidR="005331C9" w:rsidRDefault="005331C9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086C60F4" w14:textId="77777777" w:rsidR="005331C9" w:rsidRDefault="005331C9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0D01F8C" w14:textId="77777777" w:rsidR="005331C9" w:rsidRDefault="005331C9">
            <w:pPr>
              <w:spacing w:line="360" w:lineRule="auto"/>
            </w:pPr>
          </w:p>
        </w:tc>
      </w:tr>
    </w:tbl>
    <w:p w14:paraId="2585D31A" w14:textId="77777777" w:rsidR="00965A72" w:rsidRDefault="00965A72"/>
    <w:sectPr w:rsidR="00965A72" w:rsidSect="005331C9">
      <w:pgSz w:w="11905" w:h="16837" w:orient="landscape"/>
      <w:pgMar w:top="1440" w:right="1800" w:bottom="426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135EA"/>
    <w:multiLevelType w:val="multilevel"/>
    <w:tmpl w:val="377E6D0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BB6946"/>
    <w:multiLevelType w:val="multilevel"/>
    <w:tmpl w:val="E1B22AE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5441307">
    <w:abstractNumId w:val="1"/>
  </w:num>
  <w:num w:numId="2" w16cid:durableId="1973749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72"/>
    <w:rsid w:val="005331C9"/>
    <w:rsid w:val="0096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8BAF"/>
  <w15:docId w15:val="{9A4019ED-BF09-4FD4-9C0D-3A2DBD32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pPr>
      <w:ind w:firstLineChars="200" w:firstLine="420"/>
    </w:pPr>
  </w:style>
  <w:style w:type="paragraph" w:styleId="a5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6">
    <w:name w:val="页眉 字符"/>
    <w:basedOn w:val="a0"/>
    <w:rPr>
      <w:sz w:val="18"/>
    </w:rPr>
  </w:style>
  <w:style w:type="paragraph" w:styleId="a7">
    <w:name w:val="footer"/>
    <w:basedOn w:val="a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2022-06-24T10:53:00Z</dcterms:modified>
  <dc:language>ZN_CH</dc:language>
</cp:coreProperties>
</file>