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大卷，复习朗读课文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大卷，复习朗读课文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1.卷子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梯形的面积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大卷，复习朗读课文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第八单元试卷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梯形的面积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大卷，复习朗读课文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练习卷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大卷，复习朗读课文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1.练习卷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8"/>
              </w:rPr>
              <w:t>大卷，复习朗读课文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BFCD255"/>
    <w:rsid w:val="3C2D6602"/>
    <w:rsid w:val="3CFD46CB"/>
    <w:rsid w:val="3D4B6436"/>
    <w:rsid w:val="3DF86B8F"/>
    <w:rsid w:val="3E5F60A5"/>
    <w:rsid w:val="3EDCA967"/>
    <w:rsid w:val="3F4B57E1"/>
    <w:rsid w:val="3F93868B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4ED0C17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E73D3E"/>
    <w:rsid w:val="7AFE0225"/>
    <w:rsid w:val="7B6361DD"/>
    <w:rsid w:val="7BEF5C6C"/>
    <w:rsid w:val="7BFDCB7B"/>
    <w:rsid w:val="7C8B74D4"/>
    <w:rsid w:val="7CA7562B"/>
    <w:rsid w:val="7CDF6FB7"/>
    <w:rsid w:val="7D20012B"/>
    <w:rsid w:val="7DCF76DB"/>
    <w:rsid w:val="7DE758B7"/>
    <w:rsid w:val="7DFF31C3"/>
    <w:rsid w:val="7DFF64B8"/>
    <w:rsid w:val="7E3E27AF"/>
    <w:rsid w:val="7E5C162B"/>
    <w:rsid w:val="7E90808B"/>
    <w:rsid w:val="7ED9B8D9"/>
    <w:rsid w:val="7EE2587B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9BBAEEA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CF4E303"/>
    <w:rsid w:val="FD39087F"/>
    <w:rsid w:val="FDED7D90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2024-12-13T15:29:22Z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