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预习第3课《小青蛙》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2、</w:t>
            </w:r>
            <w:r>
              <w:rPr>
                <w:rFonts w:hint="default"/>
                <w:szCs w:val="20"/>
                <w:lang w:eastAsia="zh-CN"/>
                <w:woUserID w:val="3"/>
              </w:rPr>
              <w:t>读识字卡片1、2、3、4页第1、2课的内容。</w:t>
            </w:r>
            <w:r>
              <w:rPr>
                <w:rFonts w:hint="default"/>
                <w:szCs w:val="20"/>
                <w:woUserID w:val="3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3、背诵第2课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熟练朗读P4-5课文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预习第3课《小青蛙》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2、</w:t>
            </w:r>
            <w:r>
              <w:rPr>
                <w:rFonts w:hint="default"/>
                <w:szCs w:val="20"/>
                <w:lang w:eastAsia="zh-CN"/>
                <w:woUserID w:val="3"/>
              </w:rPr>
              <w:t>读识字卡片1、2、3、4页第1、2课的内容。</w:t>
            </w:r>
            <w:r>
              <w:rPr>
                <w:rFonts w:hint="default"/>
                <w:szCs w:val="20"/>
                <w:woUserID w:val="3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3、背诵第2课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熟练朗读P4-5课文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woUserID w:val="3"/>
              </w:rPr>
            </w:pPr>
            <w:bookmarkStart w:id="0" w:name="_GoBack"/>
            <w:r>
              <w:rPr>
                <w:rFonts w:hint="default"/>
                <w:szCs w:val="20"/>
                <w:woUserID w:val="3"/>
              </w:rPr>
              <w:t>预习第3课《小青蛙》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2、</w:t>
            </w:r>
            <w:r>
              <w:rPr>
                <w:rFonts w:hint="default"/>
                <w:szCs w:val="20"/>
                <w:lang w:eastAsia="zh-CN"/>
                <w:woUserID w:val="3"/>
              </w:rPr>
              <w:t>读识字卡片1、2、3、4页第1、2课的内容。</w:t>
            </w:r>
            <w:r>
              <w:rPr>
                <w:rFonts w:hint="default"/>
                <w:szCs w:val="20"/>
                <w:woUserID w:val="3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3、背诵第2课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熟练朗读P4-5课文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预习第3课《小青蛙》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2、</w:t>
            </w:r>
            <w:r>
              <w:rPr>
                <w:rFonts w:hint="default"/>
                <w:szCs w:val="20"/>
                <w:lang w:eastAsia="zh-CN"/>
                <w:woUserID w:val="3"/>
              </w:rPr>
              <w:t>读识字卡片1、2、3、4页第1、2课的内容。</w:t>
            </w:r>
            <w:r>
              <w:rPr>
                <w:rFonts w:hint="default"/>
                <w:szCs w:val="20"/>
                <w:woUserID w:val="3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0"/>
                <w:woUserID w:val="3"/>
              </w:rPr>
              <w:t>3、背诵第2课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读背20以内退位减法。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熟练朗读P4-5课文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F3C6B"/>
    <w:multiLevelType w:val="singleLevel"/>
    <w:tmpl w:val="FD3F3C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7227D1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531022"/>
    <w:rsid w:val="1367537A"/>
    <w:rsid w:val="13812BBD"/>
    <w:rsid w:val="147E656C"/>
    <w:rsid w:val="15F86F10"/>
    <w:rsid w:val="173CB251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082705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CC9341E"/>
    <w:rsid w:val="2D7308E4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A5A727C"/>
    <w:rsid w:val="4CBB4A27"/>
    <w:rsid w:val="4E244D13"/>
    <w:rsid w:val="4E304928"/>
    <w:rsid w:val="4EFC25BD"/>
    <w:rsid w:val="4F155C7E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A3B1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8C9507A"/>
    <w:rsid w:val="69C44C82"/>
    <w:rsid w:val="69DE6E17"/>
    <w:rsid w:val="6A430CC5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C6B67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7F57073E"/>
    <w:rsid w:val="AF5F5959"/>
    <w:rsid w:val="BFCE318A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2025-02-20T16:29:40Z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